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255D" w14:textId="68CCFA05" w:rsidR="005E2F41" w:rsidRDefault="006E1C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8B21" wp14:editId="101514E4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123824</wp:posOffset>
                </wp:positionV>
                <wp:extent cx="2771775" cy="475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752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DB4B2" w14:textId="77777777" w:rsidR="006E1C66" w:rsidRDefault="006E1C66" w:rsidP="006E1C66">
                            <w:pPr>
                              <w:pStyle w:val="PlainText"/>
                            </w:pPr>
                          </w:p>
                          <w:p w14:paraId="64EF14C3" w14:textId="77777777" w:rsidR="006E1C66" w:rsidRDefault="006E1C66" w:rsidP="006E1C66">
                            <w:pPr>
                              <w:pStyle w:val="PlainText"/>
                            </w:pPr>
                          </w:p>
                          <w:p w14:paraId="4F027EEA" w14:textId="77777777" w:rsidR="006E1C66" w:rsidRPr="006E1C66" w:rsidRDefault="006E1C66" w:rsidP="006E1C66">
                            <w:pPr>
                              <w:pStyle w:val="PlainText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E1C6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August 2021</w:t>
                            </w:r>
                          </w:p>
                          <w:p w14:paraId="69C372C5" w14:textId="2DCBB246" w:rsidR="006E1C66" w:rsidRPr="006E1C66" w:rsidRDefault="006E1C66" w:rsidP="006E1C66">
                            <w:pPr>
                              <w:pStyle w:val="PlainTex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1C6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Elite Club Book Selection</w:t>
                            </w:r>
                          </w:p>
                          <w:p w14:paraId="2D21686E" w14:textId="77777777" w:rsidR="006E1C66" w:rsidRDefault="006E1C66" w:rsidP="006E1C66">
                            <w:pPr>
                              <w:pStyle w:val="PlainText"/>
                            </w:pPr>
                          </w:p>
                          <w:p w14:paraId="7D7D3548" w14:textId="77777777" w:rsidR="006E1C66" w:rsidRDefault="006E1C66" w:rsidP="006E1C66">
                            <w:pPr>
                              <w:pStyle w:val="PlainText"/>
                            </w:pPr>
                          </w:p>
                          <w:p w14:paraId="0E64D8FB" w14:textId="1A4811CF" w:rsidR="006E1C66" w:rsidRDefault="006E1C66" w:rsidP="006E1C66">
                            <w:pPr>
                              <w:pStyle w:val="PlainText"/>
                            </w:pPr>
                            <w:hyperlink r:id="rId4" w:history="1">
                              <w:r w:rsidRPr="00D82234">
                                <w:rPr>
                                  <w:rStyle w:val="Hyperlink"/>
                                </w:rPr>
                                <w:t>https://nam04.safelinks.protection.outlook.com/?url=https%3A%2F%2Fwww.amazon.com%2FNo-Complaining-Rule-Positive-Negativity%2Fdp%2F0470279494%2Fref%3Dsr_1_4%3Fdchild%3D1%26keywords%3Djon%2Bgordon%26qid%3D1627523605%26sr%3D8-4&amp;amp;data=04%7C01%7CErin.Goodman%40fnf.com%7C0a4dafdce2b74989e95b08d952349e46%7C8a807b9b02da47f3a903791a42a2285c%7C0%7C0%7C637631208363178570%7CUnknown%7CTWFpbGZsb3d8eyJWIjoiMC4wLjAwMDAiLCJQIjoiV2luMzIiLCJBTiI6Ik1haWwiLCJXVCI6Mn0%3D%7C1000&amp;amp;sdata=7vQKNbXxQkDxQ%2F2njp%2F61JyEZnhWgnaeZ3R%2BsaoCcvQ%3D&amp;amp;reserved=0</w:t>
                              </w:r>
                            </w:hyperlink>
                          </w:p>
                          <w:p w14:paraId="1E1B1382" w14:textId="77777777" w:rsidR="006E1C66" w:rsidRDefault="006E1C66" w:rsidP="006E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8B21" id="Rectangle 2" o:spid="_x0000_s1026" style="position:absolute;margin-left:264pt;margin-top:9.75pt;width:218.25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" fillcolor="#e7e6e6 [3214]" strokecolor="white [3212]" strokeweight="1.5pt">
                <v:textbox>
                  <w:txbxContent>
                    <w:p w14:paraId="0FCDB4B2" w14:textId="77777777" w:rsidR="006E1C66" w:rsidRDefault="006E1C66" w:rsidP="006E1C66">
                      <w:pPr>
                        <w:pStyle w:val="PlainText"/>
                      </w:pPr>
                    </w:p>
                    <w:p w14:paraId="64EF14C3" w14:textId="77777777" w:rsidR="006E1C66" w:rsidRDefault="006E1C66" w:rsidP="006E1C66">
                      <w:pPr>
                        <w:pStyle w:val="PlainText"/>
                      </w:pPr>
                    </w:p>
                    <w:p w14:paraId="4F027EEA" w14:textId="77777777" w:rsidR="006E1C66" w:rsidRPr="006E1C66" w:rsidRDefault="006E1C66" w:rsidP="006E1C66">
                      <w:pPr>
                        <w:pStyle w:val="PlainText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6E1C66">
                        <w:rPr>
                          <w:color w:val="000000" w:themeColor="text1"/>
                          <w:sz w:val="72"/>
                          <w:szCs w:val="72"/>
                        </w:rPr>
                        <w:t>August 2021</w:t>
                      </w:r>
                    </w:p>
                    <w:p w14:paraId="69C372C5" w14:textId="2DCBB246" w:rsidR="006E1C66" w:rsidRPr="006E1C66" w:rsidRDefault="006E1C66" w:rsidP="006E1C66">
                      <w:pPr>
                        <w:pStyle w:val="PlainTex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E1C66">
                        <w:rPr>
                          <w:color w:val="000000" w:themeColor="text1"/>
                          <w:sz w:val="40"/>
                          <w:szCs w:val="40"/>
                        </w:rPr>
                        <w:t>Elite Club Book Selection</w:t>
                      </w:r>
                    </w:p>
                    <w:p w14:paraId="2D21686E" w14:textId="77777777" w:rsidR="006E1C66" w:rsidRDefault="006E1C66" w:rsidP="006E1C66">
                      <w:pPr>
                        <w:pStyle w:val="PlainText"/>
                      </w:pPr>
                    </w:p>
                    <w:p w14:paraId="7D7D3548" w14:textId="77777777" w:rsidR="006E1C66" w:rsidRDefault="006E1C66" w:rsidP="006E1C66">
                      <w:pPr>
                        <w:pStyle w:val="PlainText"/>
                      </w:pPr>
                    </w:p>
                    <w:p w14:paraId="0E64D8FB" w14:textId="1A4811CF" w:rsidR="006E1C66" w:rsidRDefault="006E1C66" w:rsidP="006E1C66">
                      <w:pPr>
                        <w:pStyle w:val="PlainText"/>
                      </w:pPr>
                      <w:hyperlink r:id="rId5" w:history="1">
                        <w:r w:rsidRPr="00D82234">
                          <w:rPr>
                            <w:rStyle w:val="Hyperlink"/>
                          </w:rPr>
                          <w:t>https://nam04.safelinks.protection.outlook.com/?url=https%3A%2F%2Fwww.amazon.com%2FNo-Complaining-Rule-Positive-Negativity%2Fdp%2F0470279494%2Fref%3Dsr_1_4%3Fdchild%3D1%26keywords%3Djon%2Bgordon%26qid%3D1627523605%26sr%3D8-4&amp;amp;data=04%7C01%7CErin.Goodman%40fnf.com%7C0a4dafdce2b74989e95b08d952349e46%7C8a807b9b02da47f3a903791a42a2285c%7C0%7C0%7C637631208363178570%7CUnknown%7CTWFpbGZsb3d8eyJWIjoiMC4wLjAwMDAiLCJQIjoiV2luMzIiLCJBTiI6Ik1haWwiLCJXVCI6Mn0%3D%7C1000&amp;amp;sdata=7vQKNbXxQkDxQ%2F2njp%2F61JyEZnhWgnaeZ3R%2BsaoCcvQ%3D&amp;amp;reserved=0</w:t>
                        </w:r>
                      </w:hyperlink>
                    </w:p>
                    <w:p w14:paraId="1E1B1382" w14:textId="77777777" w:rsidR="006E1C66" w:rsidRDefault="006E1C66" w:rsidP="006E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51C6" w:rsidRPr="003C51C6">
        <w:drawing>
          <wp:inline distT="0" distB="0" distL="0" distR="0" wp14:anchorId="6D7EABA6" wp14:editId="2DB54C0D">
            <wp:extent cx="3228975" cy="505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33A2" w14:textId="541018B4" w:rsidR="003C51C6" w:rsidRDefault="003C51C6" w:rsidP="006E1C66">
      <w:pPr>
        <w:pStyle w:val="PlainText"/>
        <w:jc w:val="both"/>
      </w:pPr>
      <w:r>
        <w:t>Negativity in the workplace costs businesses billions of dollars and impacts the morale, productivity and health of individuals and teams. "In The No Complaining Rule: Positive Ways to Deal with Negativity at Work, Jon Gordon, a bestselling author, consultant and speaker, shares an enlightening story that demonstrates how you can conquer negativity and inspire others to adopt a positive attitude." Based on one company’s successful No Complaining Rule, the powerful principles and actionable plan are practical and easy-to-follow, making this book an ideal read for managers, team leaders and anyone interested in generating positive energy.</w:t>
      </w:r>
    </w:p>
    <w:p w14:paraId="0F698633" w14:textId="77777777" w:rsidR="003C51C6" w:rsidRDefault="003C51C6" w:rsidP="003C51C6">
      <w:pPr>
        <w:pStyle w:val="PlainText"/>
      </w:pPr>
    </w:p>
    <w:p w14:paraId="31C8CAAA" w14:textId="77777777" w:rsidR="003C51C6" w:rsidRDefault="003C51C6"/>
    <w:sectPr w:rsidR="003C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6"/>
    <w:rsid w:val="001035E3"/>
    <w:rsid w:val="00214BBA"/>
    <w:rsid w:val="00235216"/>
    <w:rsid w:val="00333DCA"/>
    <w:rsid w:val="003C51C6"/>
    <w:rsid w:val="0043548C"/>
    <w:rsid w:val="005E2F41"/>
    <w:rsid w:val="006E1C66"/>
    <w:rsid w:val="00743DC7"/>
    <w:rsid w:val="00854C45"/>
    <w:rsid w:val="009F4317"/>
    <w:rsid w:val="00B05743"/>
    <w:rsid w:val="00B70B1D"/>
    <w:rsid w:val="00C23F69"/>
    <w:rsid w:val="00F343FC"/>
    <w:rsid w:val="00F80753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838F"/>
  <w15:chartTrackingRefBased/>
  <w15:docId w15:val="{D85AEA2A-6493-468A-97EF-318E7EC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C51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1C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1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04.safelinks.protection.outlook.com/?url=https%3A%2F%2Fwww.amazon.com%2FNo-Complaining-Rule-Positive-Negativity%2Fdp%2F0470279494%2Fref%3Dsr_1_4%3Fdchild%3D1%26keywords%3Djon%2Bgordon%26qid%3D1627523605%26sr%3D8-4&amp;amp;data=04%7C01%7CErin.Goodman%40fnf.com%7C0a4dafdce2b74989e95b08d952349e46%7C8a807b9b02da47f3a903791a42a2285c%7C0%7C0%7C637631208363178570%7CUnknown%7CTWFpbGZsb3d8eyJWIjoiMC4wLjAwMDAiLCJQIjoiV2luMzIiLCJBTiI6Ik1haWwiLCJXVCI6Mn0%3D%7C1000&amp;amp;sdata=7vQKNbXxQkDxQ%2F2njp%2F61JyEZnhWgnaeZ3R%2BsaoCcvQ%3D&amp;amp;reserved=0" TargetMode="External"/><Relationship Id="rId4" Type="http://schemas.openxmlformats.org/officeDocument/2006/relationships/hyperlink" Target="https://nam04.safelinks.protection.outlook.com/?url=https%3A%2F%2Fwww.amazon.com%2FNo-Complaining-Rule-Positive-Negativity%2Fdp%2F0470279494%2Fref%3Dsr_1_4%3Fdchild%3D1%26keywords%3Djon%2Bgordon%26qid%3D1627523605%26sr%3D8-4&amp;amp;data=04%7C01%7CErin.Goodman%40fnf.com%7C0a4dafdce2b74989e95b08d952349e46%7C8a807b9b02da47f3a903791a42a2285c%7C0%7C0%7C637631208363178570%7CUnknown%7CTWFpbGZsb3d8eyJWIjoiMC4wLjAwMDAiLCJQIjoiV2luMzIiLCJBTiI6Ik1haWwiLCJXVCI6Mn0%3D%7C1000&amp;amp;sdata=7vQKNbXxQkDxQ%2F2njp%2F61JyEZnhWgnaeZ3R%2BsaoCcvQ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Erin</dc:creator>
  <cp:keywords/>
  <dc:description/>
  <cp:lastModifiedBy>Goodman, Erin</cp:lastModifiedBy>
  <cp:revision>1</cp:revision>
  <dcterms:created xsi:type="dcterms:W3CDTF">2021-07-29T02:23:00Z</dcterms:created>
  <dcterms:modified xsi:type="dcterms:W3CDTF">2021-07-29T04:33:00Z</dcterms:modified>
</cp:coreProperties>
</file>